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5C3E15" w14:textId="77777777" w:rsidR="003725FD" w:rsidRPr="003725FD" w:rsidRDefault="003725FD" w:rsidP="003725F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3725FD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ПРОДАВЦУ:</w:t>
      </w:r>
    </w:p>
    <w:p w14:paraId="30C66A0C" w14:textId="1960B009" w:rsidR="003725FD" w:rsidRPr="003725FD" w:rsidRDefault="003725FD" w:rsidP="003725F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725F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Администрация Алексеевского </w:t>
      </w:r>
      <w:r w:rsidR="00A663E2">
        <w:rPr>
          <w:rFonts w:ascii="Times New Roman" w:eastAsia="Times New Roman" w:hAnsi="Times New Roman" w:cs="Times New Roman"/>
          <w:sz w:val="28"/>
          <w:szCs w:val="20"/>
          <w:lang w:eastAsia="ru-RU"/>
        </w:rPr>
        <w:t>муниципального</w:t>
      </w:r>
      <w:r w:rsidRPr="003725F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округа</w:t>
      </w:r>
    </w:p>
    <w:p w14:paraId="46DF0D99" w14:textId="77777777" w:rsidR="003725FD" w:rsidRPr="003725FD" w:rsidRDefault="003725FD" w:rsidP="003725F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</w:pPr>
    </w:p>
    <w:p w14:paraId="76198C1B" w14:textId="77777777" w:rsidR="003725FD" w:rsidRPr="003725FD" w:rsidRDefault="003725FD" w:rsidP="003725F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</w:pPr>
    </w:p>
    <w:p w14:paraId="4D20ECBB" w14:textId="77777777" w:rsidR="003725FD" w:rsidRPr="003725FD" w:rsidRDefault="003725FD" w:rsidP="003725F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</w:pPr>
    </w:p>
    <w:p w14:paraId="0326A4C5" w14:textId="77777777" w:rsidR="003725FD" w:rsidRPr="003725FD" w:rsidRDefault="003725FD" w:rsidP="003725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3725FD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ЗАЯВКА НА УЧАСТИЕ В АУКЦИОНЕ</w:t>
      </w:r>
    </w:p>
    <w:p w14:paraId="7C8BBD14" w14:textId="77777777" w:rsidR="003725FD" w:rsidRPr="003725FD" w:rsidRDefault="003725FD" w:rsidP="003725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3725FD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ПО ПРОДАЖЕ МУНИЦИПАЛЬНОГО ИМУЩЕСТВА</w:t>
      </w:r>
    </w:p>
    <w:p w14:paraId="17E1AC38" w14:textId="77777777" w:rsidR="003725FD" w:rsidRPr="003725FD" w:rsidRDefault="003725FD" w:rsidP="003725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14:paraId="4798A5CD" w14:textId="77777777" w:rsidR="003725FD" w:rsidRPr="003725FD" w:rsidRDefault="003725FD" w:rsidP="003725F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725F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«____»__________20__г.</w:t>
      </w:r>
    </w:p>
    <w:p w14:paraId="461D91EC" w14:textId="77777777" w:rsidR="003725FD" w:rsidRPr="003725FD" w:rsidRDefault="003725FD" w:rsidP="003725FD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7773EC83" w14:textId="77777777" w:rsidR="003725FD" w:rsidRPr="003725FD" w:rsidRDefault="003725FD" w:rsidP="003725FD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725FD">
        <w:rPr>
          <w:rFonts w:ascii="Times New Roman" w:eastAsia="Times New Roman" w:hAnsi="Times New Roman" w:cs="Times New Roman"/>
          <w:sz w:val="28"/>
          <w:szCs w:val="20"/>
          <w:lang w:eastAsia="ru-RU"/>
        </w:rPr>
        <w:t>От__________________________________________________________________</w:t>
      </w:r>
    </w:p>
    <w:p w14:paraId="35455F5E" w14:textId="77777777" w:rsidR="003725FD" w:rsidRPr="003725FD" w:rsidRDefault="003725FD" w:rsidP="003725FD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725FD">
        <w:rPr>
          <w:rFonts w:ascii="Times New Roman" w:eastAsia="Times New Roman" w:hAnsi="Times New Roman" w:cs="Times New Roman"/>
          <w:sz w:val="28"/>
          <w:szCs w:val="20"/>
          <w:lang w:eastAsia="ru-RU"/>
        </w:rPr>
        <w:t>____________________________________________________________________</w:t>
      </w:r>
    </w:p>
    <w:p w14:paraId="416863B4" w14:textId="77777777" w:rsidR="003725FD" w:rsidRPr="003725FD" w:rsidRDefault="003725FD" w:rsidP="003725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725FD">
        <w:rPr>
          <w:rFonts w:ascii="Times New Roman" w:eastAsia="Times New Roman" w:hAnsi="Times New Roman" w:cs="Times New Roman"/>
          <w:sz w:val="20"/>
          <w:szCs w:val="14"/>
          <w:lang w:eastAsia="ru-RU"/>
        </w:rPr>
        <w:t>(для юридического лица – полное наименование, организационно-правовая форма, для физического лица – фамилия, имя, отчество),</w:t>
      </w:r>
      <w:r w:rsidRPr="003725FD">
        <w:rPr>
          <w:rFonts w:ascii="Times New Roman" w:eastAsia="Times New Roman" w:hAnsi="Times New Roman" w:cs="Times New Roman"/>
          <w:szCs w:val="16"/>
          <w:lang w:eastAsia="ru-RU"/>
        </w:rPr>
        <w:t xml:space="preserve"> </w:t>
      </w:r>
      <w:r w:rsidRPr="003725FD">
        <w:rPr>
          <w:rFonts w:ascii="Times New Roman" w:eastAsia="Times New Roman" w:hAnsi="Times New Roman" w:cs="Times New Roman"/>
          <w:sz w:val="28"/>
          <w:szCs w:val="20"/>
          <w:lang w:eastAsia="ru-RU"/>
        </w:rPr>
        <w:t>____________________________________________________________________</w:t>
      </w:r>
    </w:p>
    <w:p w14:paraId="5CC5BFF7" w14:textId="77777777" w:rsidR="003725FD" w:rsidRPr="003725FD" w:rsidRDefault="003725FD" w:rsidP="003725FD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725FD">
        <w:rPr>
          <w:rFonts w:ascii="Times New Roman" w:eastAsia="Times New Roman" w:hAnsi="Times New Roman" w:cs="Times New Roman"/>
          <w:sz w:val="28"/>
          <w:szCs w:val="20"/>
          <w:lang w:eastAsia="ru-RU"/>
        </w:rPr>
        <w:t>____________________________________________________________________</w:t>
      </w:r>
    </w:p>
    <w:p w14:paraId="29623CD3" w14:textId="77777777" w:rsidR="003725FD" w:rsidRPr="003725FD" w:rsidRDefault="003725FD" w:rsidP="003725FD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725FD">
        <w:rPr>
          <w:rFonts w:ascii="Times New Roman" w:eastAsia="Times New Roman" w:hAnsi="Times New Roman" w:cs="Times New Roman"/>
          <w:sz w:val="28"/>
          <w:szCs w:val="20"/>
          <w:lang w:eastAsia="ru-RU"/>
        </w:rPr>
        <w:t>____________________________________________________________________</w:t>
      </w:r>
    </w:p>
    <w:p w14:paraId="38C4392E" w14:textId="77777777" w:rsidR="003725FD" w:rsidRPr="003725FD" w:rsidRDefault="003725FD" w:rsidP="003725FD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725FD">
        <w:rPr>
          <w:rFonts w:ascii="Times New Roman" w:eastAsia="Times New Roman" w:hAnsi="Times New Roman" w:cs="Times New Roman"/>
          <w:sz w:val="28"/>
          <w:szCs w:val="20"/>
          <w:lang w:eastAsia="ru-RU"/>
        </w:rPr>
        <w:t>____________________________________________________________________</w:t>
      </w:r>
    </w:p>
    <w:p w14:paraId="5AD25AF9" w14:textId="77777777" w:rsidR="003725FD" w:rsidRPr="003725FD" w:rsidRDefault="003725FD" w:rsidP="003725FD">
      <w:pPr>
        <w:spacing w:after="0" w:line="240" w:lineRule="auto"/>
        <w:jc w:val="center"/>
        <w:rPr>
          <w:rFonts w:ascii="Times New Roman" w:eastAsia="Times New Roman" w:hAnsi="Times New Roman" w:cs="Times New Roman"/>
          <w:szCs w:val="16"/>
          <w:lang w:eastAsia="ru-RU"/>
        </w:rPr>
      </w:pPr>
      <w:r w:rsidRPr="003725FD">
        <w:rPr>
          <w:rFonts w:ascii="Times New Roman" w:eastAsia="Times New Roman" w:hAnsi="Times New Roman" w:cs="Times New Roman"/>
          <w:szCs w:val="16"/>
          <w:lang w:eastAsia="ru-RU"/>
        </w:rPr>
        <w:t>(для юридического лица – сведения о государственной регистрации, для физического лица – паспортные данные, снилс),</w:t>
      </w:r>
    </w:p>
    <w:p w14:paraId="52F8E450" w14:textId="77777777" w:rsidR="003725FD" w:rsidRPr="003725FD" w:rsidRDefault="003725FD" w:rsidP="003725FD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725FD">
        <w:rPr>
          <w:rFonts w:ascii="Times New Roman" w:eastAsia="Times New Roman" w:hAnsi="Times New Roman" w:cs="Times New Roman"/>
          <w:sz w:val="28"/>
          <w:szCs w:val="20"/>
          <w:lang w:eastAsia="ru-RU"/>
        </w:rPr>
        <w:t>далее именуемый Претендент в лице</w:t>
      </w:r>
    </w:p>
    <w:p w14:paraId="315BB372" w14:textId="77777777" w:rsidR="003725FD" w:rsidRPr="003725FD" w:rsidRDefault="003725FD" w:rsidP="003725FD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725FD">
        <w:rPr>
          <w:rFonts w:ascii="Times New Roman" w:eastAsia="Times New Roman" w:hAnsi="Times New Roman" w:cs="Times New Roman"/>
          <w:sz w:val="28"/>
          <w:szCs w:val="20"/>
          <w:lang w:eastAsia="ru-RU"/>
        </w:rPr>
        <w:t>____________________________________________________________________</w:t>
      </w:r>
    </w:p>
    <w:p w14:paraId="25FFE2D9" w14:textId="77777777" w:rsidR="003725FD" w:rsidRPr="003725FD" w:rsidRDefault="003725FD" w:rsidP="003725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18"/>
          <w:lang w:eastAsia="ru-RU"/>
        </w:rPr>
      </w:pPr>
      <w:r w:rsidRPr="003725FD">
        <w:rPr>
          <w:rFonts w:ascii="Times New Roman" w:eastAsia="Times New Roman" w:hAnsi="Times New Roman" w:cs="Times New Roman"/>
          <w:szCs w:val="16"/>
          <w:lang w:eastAsia="ru-RU"/>
        </w:rPr>
        <w:t>(фамилия, имя, отчество, для юридического лица – должность)</w:t>
      </w:r>
    </w:p>
    <w:p w14:paraId="64AE6EC7" w14:textId="77777777" w:rsidR="003725FD" w:rsidRPr="003725FD" w:rsidRDefault="003725FD" w:rsidP="003725FD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725FD">
        <w:rPr>
          <w:rFonts w:ascii="Times New Roman" w:eastAsia="Times New Roman" w:hAnsi="Times New Roman" w:cs="Times New Roman"/>
          <w:sz w:val="28"/>
          <w:szCs w:val="20"/>
          <w:lang w:eastAsia="ru-RU"/>
        </w:rPr>
        <w:t>Действующего на основании____________________________________________</w:t>
      </w:r>
    </w:p>
    <w:p w14:paraId="12DCC13B" w14:textId="77777777" w:rsidR="003725FD" w:rsidRPr="003725FD" w:rsidRDefault="003725FD" w:rsidP="003725FD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725FD">
        <w:rPr>
          <w:rFonts w:ascii="Times New Roman" w:eastAsia="Times New Roman" w:hAnsi="Times New Roman" w:cs="Times New Roman"/>
          <w:sz w:val="28"/>
          <w:szCs w:val="20"/>
          <w:lang w:eastAsia="ru-RU"/>
        </w:rPr>
        <w:t>____________________________________________________________________</w:t>
      </w:r>
    </w:p>
    <w:p w14:paraId="39EDAE5B" w14:textId="17857880" w:rsidR="003725FD" w:rsidRPr="003725FD" w:rsidRDefault="003725FD" w:rsidP="003725FD">
      <w:pPr>
        <w:spacing w:after="0" w:line="240" w:lineRule="auto"/>
        <w:ind w:firstLineChars="303" w:firstLine="84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725F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 соответствии с информационным сообщением о проведении аукциона по продаже муниципального имущества в электронной форме, размещенным в сети Интернет – на официальном сайте администрации Алексеевского </w:t>
      </w:r>
      <w:r w:rsidR="00A663E2">
        <w:rPr>
          <w:rFonts w:ascii="Times New Roman" w:eastAsia="Times New Roman" w:hAnsi="Times New Roman" w:cs="Times New Roman"/>
          <w:sz w:val="28"/>
          <w:szCs w:val="20"/>
          <w:lang w:eastAsia="ru-RU"/>
        </w:rPr>
        <w:t>муниципального</w:t>
      </w:r>
      <w:bookmarkStart w:id="0" w:name="_GoBack"/>
      <w:bookmarkEnd w:id="0"/>
      <w:r w:rsidRPr="003725F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округа: </w:t>
      </w:r>
      <w:r w:rsidRPr="003725FD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adm</w:t>
      </w:r>
      <w:r w:rsidRPr="003725FD">
        <w:rPr>
          <w:rFonts w:ascii="Times New Roman" w:eastAsia="Times New Roman" w:hAnsi="Times New Roman" w:cs="Times New Roman"/>
          <w:sz w:val="28"/>
          <w:szCs w:val="20"/>
          <w:lang w:eastAsia="ru-RU"/>
        </w:rPr>
        <w:t>-</w:t>
      </w:r>
      <w:r w:rsidRPr="003725FD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alekseevka</w:t>
      </w:r>
      <w:r w:rsidRPr="003725FD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  <w:r w:rsidRPr="003725FD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ru</w:t>
      </w:r>
      <w:r w:rsidRPr="003725F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официальном сайте Российской Федерации для размещения информации о проведении торгов: </w:t>
      </w:r>
      <w:hyperlink r:id="rId8" w:history="1">
        <w:r w:rsidRPr="003725FD">
          <w:rPr>
            <w:rFonts w:ascii="Times New Roman" w:eastAsia="Times New Roman" w:hAnsi="Times New Roman" w:cs="Times New Roman"/>
            <w:sz w:val="28"/>
            <w:szCs w:val="20"/>
            <w:lang w:val="en-US" w:eastAsia="ru-RU"/>
          </w:rPr>
          <w:t>www</w:t>
        </w:r>
        <w:r w:rsidRPr="003725FD">
          <w:rPr>
            <w:rFonts w:ascii="Times New Roman" w:eastAsia="Times New Roman" w:hAnsi="Times New Roman" w:cs="Times New Roman"/>
            <w:sz w:val="28"/>
            <w:szCs w:val="20"/>
            <w:lang w:eastAsia="ru-RU"/>
          </w:rPr>
          <w:t>.</w:t>
        </w:r>
        <w:r w:rsidRPr="003725FD">
          <w:rPr>
            <w:rFonts w:ascii="Times New Roman" w:eastAsia="Times New Roman" w:hAnsi="Times New Roman" w:cs="Times New Roman"/>
            <w:sz w:val="28"/>
            <w:szCs w:val="20"/>
            <w:lang w:val="en-US" w:eastAsia="ru-RU"/>
          </w:rPr>
          <w:t>torgi</w:t>
        </w:r>
        <w:r w:rsidRPr="003725FD">
          <w:rPr>
            <w:rFonts w:ascii="Times New Roman" w:eastAsia="Times New Roman" w:hAnsi="Times New Roman" w:cs="Times New Roman"/>
            <w:sz w:val="28"/>
            <w:szCs w:val="20"/>
            <w:lang w:eastAsia="ru-RU"/>
          </w:rPr>
          <w:t>.</w:t>
        </w:r>
        <w:r w:rsidRPr="003725FD">
          <w:rPr>
            <w:rFonts w:ascii="Times New Roman" w:eastAsia="Times New Roman" w:hAnsi="Times New Roman" w:cs="Times New Roman"/>
            <w:sz w:val="28"/>
            <w:szCs w:val="20"/>
            <w:lang w:val="en-US" w:eastAsia="ru-RU"/>
          </w:rPr>
          <w:t>gov</w:t>
        </w:r>
        <w:r w:rsidRPr="003725FD">
          <w:rPr>
            <w:rFonts w:ascii="Times New Roman" w:eastAsia="Times New Roman" w:hAnsi="Times New Roman" w:cs="Times New Roman"/>
            <w:sz w:val="28"/>
            <w:szCs w:val="20"/>
            <w:lang w:eastAsia="ru-RU"/>
          </w:rPr>
          <w:t>.</w:t>
        </w:r>
        <w:r w:rsidRPr="003725FD">
          <w:rPr>
            <w:rFonts w:ascii="Times New Roman" w:eastAsia="Times New Roman" w:hAnsi="Times New Roman" w:cs="Times New Roman"/>
            <w:sz w:val="28"/>
            <w:szCs w:val="20"/>
            <w:lang w:val="en-US" w:eastAsia="ru-RU"/>
          </w:rPr>
          <w:t>ru</w:t>
        </w:r>
      </w:hyperlink>
      <w:r w:rsidRPr="003725F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 электронной площадке «РТС-тендер» принимаю решение об участии в аукционе по продаже муниципального имущества:</w:t>
      </w:r>
    </w:p>
    <w:p w14:paraId="6E469C31" w14:textId="77777777" w:rsidR="003725FD" w:rsidRPr="003725FD" w:rsidRDefault="003725FD" w:rsidP="003725FD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725FD">
        <w:rPr>
          <w:rFonts w:ascii="Times New Roman" w:eastAsia="Times New Roman" w:hAnsi="Times New Roman" w:cs="Times New Roman"/>
          <w:sz w:val="28"/>
          <w:szCs w:val="20"/>
          <w:lang w:eastAsia="ru-RU"/>
        </w:rPr>
        <w:t>______________________________________________________________________</w:t>
      </w:r>
    </w:p>
    <w:p w14:paraId="25E2FA6A" w14:textId="77777777" w:rsidR="003725FD" w:rsidRPr="003725FD" w:rsidRDefault="003725FD" w:rsidP="003725FD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725FD">
        <w:rPr>
          <w:rFonts w:ascii="Times New Roman" w:eastAsia="Times New Roman" w:hAnsi="Times New Roman" w:cs="Times New Roman"/>
          <w:sz w:val="28"/>
          <w:szCs w:val="20"/>
          <w:lang w:eastAsia="ru-RU"/>
        </w:rPr>
        <w:t>____________________________________________________________________________________________________________________________________________</w:t>
      </w:r>
    </w:p>
    <w:p w14:paraId="0FAD7CAB" w14:textId="77777777" w:rsidR="003725FD" w:rsidRPr="003725FD" w:rsidRDefault="003725FD" w:rsidP="003725FD">
      <w:pPr>
        <w:spacing w:after="0" w:line="240" w:lineRule="auto"/>
        <w:jc w:val="center"/>
        <w:rPr>
          <w:rFonts w:ascii="Times New Roman" w:eastAsia="Times New Roman" w:hAnsi="Times New Roman" w:cs="Times New Roman"/>
          <w:szCs w:val="16"/>
          <w:lang w:eastAsia="ru-RU"/>
        </w:rPr>
      </w:pPr>
      <w:r w:rsidRPr="003725FD">
        <w:rPr>
          <w:rFonts w:ascii="Times New Roman" w:eastAsia="Times New Roman" w:hAnsi="Times New Roman" w:cs="Times New Roman"/>
          <w:szCs w:val="16"/>
          <w:lang w:eastAsia="ru-RU"/>
        </w:rPr>
        <w:t>(наименование имущества, и его основные характеристики)</w:t>
      </w:r>
    </w:p>
    <w:p w14:paraId="0D945C87" w14:textId="77777777" w:rsidR="003725FD" w:rsidRPr="003725FD" w:rsidRDefault="003725FD" w:rsidP="003725F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3725FD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Обязуюсь:</w:t>
      </w:r>
    </w:p>
    <w:p w14:paraId="0FAE678F" w14:textId="77777777" w:rsidR="003725FD" w:rsidRPr="003725FD" w:rsidRDefault="003725FD" w:rsidP="003725F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725FD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3725FD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1.</w:t>
      </w:r>
      <w:r w:rsidRPr="003725F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Соблюдать условия продажи муниципального имущества на аукционе в электронной форме, содержащиеся в вышеуказанном информационном               сообщении, а также порядок продажи муниципального имущества в электронной форме, установленный Положением об организации и проведении продажи      государственного или муниципального имущества в электронной форме,      утвержденным постановлением Правительства Российской Федерации от 27.08.2012г. №860, а также условия настоящей заявки.</w:t>
      </w:r>
    </w:p>
    <w:p w14:paraId="30C79B7D" w14:textId="77777777" w:rsidR="003725FD" w:rsidRPr="003725FD" w:rsidRDefault="003725FD" w:rsidP="003725F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725FD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3725FD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2.</w:t>
      </w:r>
      <w:r w:rsidRPr="003725F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По результатам аукциона, в случае признания Победителем, заключить с Продавцом договор купли – продажи не позднее пяти рабочих дней с даты    подведения итогов аукциона и произвести оплату имущества по предложенной мною цене в сроки и на счет, определяемые договором купли – продажи.</w:t>
      </w:r>
    </w:p>
    <w:p w14:paraId="74A4C946" w14:textId="77777777" w:rsidR="003725FD" w:rsidRPr="003725FD" w:rsidRDefault="003725FD" w:rsidP="003725F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725FD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</w:r>
      <w:r w:rsidRPr="003725FD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3.</w:t>
      </w:r>
      <w:r w:rsidRPr="003725FD"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  <w:t xml:space="preserve"> </w:t>
      </w:r>
      <w:r w:rsidRPr="003725F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Считать настоящую заявку с момента ее регистрации на электронной  площадке «РТС-тендер» предложенной (офертой), выражающей мое намерение в </w:t>
      </w:r>
      <w:r w:rsidRPr="003725FD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>случае признания Победителем аукциона считать себя заключившим с Продавцом договор купли – продажи по предложенной мною цене приобретения имущества.</w:t>
      </w:r>
    </w:p>
    <w:p w14:paraId="70CA6B7A" w14:textId="77777777" w:rsidR="003725FD" w:rsidRPr="003725FD" w:rsidRDefault="003725FD" w:rsidP="003725F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208A1AA3" w14:textId="15C98290" w:rsidR="003725FD" w:rsidRPr="003725FD" w:rsidRDefault="003725FD" w:rsidP="003725F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725FD">
        <w:rPr>
          <w:rFonts w:ascii="Times New Roman" w:eastAsia="Times New Roman" w:hAnsi="Times New Roman" w:cs="Times New Roman"/>
          <w:sz w:val="28"/>
          <w:szCs w:val="20"/>
          <w:lang w:eastAsia="ru-RU"/>
        </w:rPr>
        <w:t>Адрес и банковские реквизиты Претендента (в том числе почтовый адрес для высылки уведомлений о результатах рассмотрения предоставленной Продавцу заявки и документов, а также контактный телефон):__________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__</w:t>
      </w:r>
      <w:r w:rsidRPr="003725FD">
        <w:rPr>
          <w:rFonts w:ascii="Times New Roman" w:eastAsia="Times New Roman" w:hAnsi="Times New Roman" w:cs="Times New Roman"/>
          <w:sz w:val="28"/>
          <w:szCs w:val="20"/>
          <w:lang w:eastAsia="ru-RU"/>
        </w:rPr>
        <w:t>_____________</w:t>
      </w:r>
    </w:p>
    <w:p w14:paraId="6D2CA7AB" w14:textId="2ECFF521" w:rsidR="003725FD" w:rsidRPr="003725FD" w:rsidRDefault="003725FD" w:rsidP="003725FD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725FD">
        <w:rPr>
          <w:rFonts w:ascii="Times New Roman" w:eastAsia="Times New Roman" w:hAnsi="Times New Roman" w:cs="Times New Roman"/>
          <w:sz w:val="28"/>
          <w:szCs w:val="20"/>
          <w:lang w:eastAsia="ru-RU"/>
        </w:rPr>
        <w:t>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__</w:t>
      </w:r>
      <w:r w:rsidRPr="003725FD">
        <w:rPr>
          <w:rFonts w:ascii="Times New Roman" w:eastAsia="Times New Roman" w:hAnsi="Times New Roman" w:cs="Times New Roman"/>
          <w:sz w:val="28"/>
          <w:szCs w:val="20"/>
          <w:lang w:eastAsia="ru-RU"/>
        </w:rPr>
        <w:t>_____________</w:t>
      </w:r>
    </w:p>
    <w:p w14:paraId="65293DC2" w14:textId="57270510" w:rsidR="003725FD" w:rsidRPr="003725FD" w:rsidRDefault="003725FD" w:rsidP="003725FD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725FD">
        <w:rPr>
          <w:rFonts w:ascii="Times New Roman" w:eastAsia="Times New Roman" w:hAnsi="Times New Roman" w:cs="Times New Roman"/>
          <w:sz w:val="28"/>
          <w:szCs w:val="20"/>
          <w:lang w:eastAsia="ru-RU"/>
        </w:rPr>
        <w:t>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__</w:t>
      </w:r>
      <w:r w:rsidRPr="003725FD">
        <w:rPr>
          <w:rFonts w:ascii="Times New Roman" w:eastAsia="Times New Roman" w:hAnsi="Times New Roman" w:cs="Times New Roman"/>
          <w:sz w:val="28"/>
          <w:szCs w:val="20"/>
          <w:lang w:eastAsia="ru-RU"/>
        </w:rPr>
        <w:t>______________</w:t>
      </w:r>
    </w:p>
    <w:p w14:paraId="7A333861" w14:textId="29EC882C" w:rsidR="003725FD" w:rsidRPr="003725FD" w:rsidRDefault="003725FD" w:rsidP="003725FD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725FD">
        <w:rPr>
          <w:rFonts w:ascii="Times New Roman" w:eastAsia="Times New Roman" w:hAnsi="Times New Roman" w:cs="Times New Roman"/>
          <w:sz w:val="28"/>
          <w:szCs w:val="20"/>
          <w:lang w:eastAsia="ru-RU"/>
        </w:rPr>
        <w:t>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_</w:t>
      </w:r>
      <w:r w:rsidRPr="003725FD">
        <w:rPr>
          <w:rFonts w:ascii="Times New Roman" w:eastAsia="Times New Roman" w:hAnsi="Times New Roman" w:cs="Times New Roman"/>
          <w:sz w:val="28"/>
          <w:szCs w:val="20"/>
          <w:lang w:eastAsia="ru-RU"/>
        </w:rPr>
        <w:t>________________</w:t>
      </w:r>
    </w:p>
    <w:p w14:paraId="1A06D993" w14:textId="5C75AFF7" w:rsidR="003725FD" w:rsidRPr="003725FD" w:rsidRDefault="003725FD" w:rsidP="003725FD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725FD">
        <w:rPr>
          <w:rFonts w:ascii="Times New Roman" w:eastAsia="Times New Roman" w:hAnsi="Times New Roman" w:cs="Times New Roman"/>
          <w:sz w:val="28"/>
          <w:szCs w:val="20"/>
          <w:lang w:eastAsia="ru-RU"/>
        </w:rPr>
        <w:t>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__</w:t>
      </w:r>
      <w:r w:rsidRPr="003725FD">
        <w:rPr>
          <w:rFonts w:ascii="Times New Roman" w:eastAsia="Times New Roman" w:hAnsi="Times New Roman" w:cs="Times New Roman"/>
          <w:sz w:val="28"/>
          <w:szCs w:val="20"/>
          <w:lang w:eastAsia="ru-RU"/>
        </w:rPr>
        <w:t>_________________</w:t>
      </w:r>
    </w:p>
    <w:p w14:paraId="13D5AB74" w14:textId="669E80F1" w:rsidR="003725FD" w:rsidRPr="003725FD" w:rsidRDefault="003725FD" w:rsidP="003725FD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725FD">
        <w:rPr>
          <w:rFonts w:ascii="Times New Roman" w:eastAsia="Times New Roman" w:hAnsi="Times New Roman" w:cs="Times New Roman"/>
          <w:sz w:val="28"/>
          <w:szCs w:val="20"/>
          <w:lang w:eastAsia="ru-RU"/>
        </w:rPr>
        <w:t>________________________________________________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___</w:t>
      </w:r>
      <w:r w:rsidRPr="003725FD">
        <w:rPr>
          <w:rFonts w:ascii="Times New Roman" w:eastAsia="Times New Roman" w:hAnsi="Times New Roman" w:cs="Times New Roman"/>
          <w:sz w:val="28"/>
          <w:szCs w:val="20"/>
          <w:lang w:eastAsia="ru-RU"/>
        </w:rPr>
        <w:t>___________________</w:t>
      </w:r>
    </w:p>
    <w:p w14:paraId="071F4CD2" w14:textId="2CF8EEF1" w:rsidR="003725FD" w:rsidRPr="003725FD" w:rsidRDefault="003725FD" w:rsidP="003725FD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725FD">
        <w:rPr>
          <w:rFonts w:ascii="Times New Roman" w:eastAsia="Times New Roman" w:hAnsi="Times New Roman" w:cs="Times New Roman"/>
          <w:sz w:val="28"/>
          <w:szCs w:val="20"/>
          <w:lang w:eastAsia="ru-RU"/>
        </w:rPr>
        <w:t>К заявке прилагаются следующие документы:______________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_</w:t>
      </w:r>
      <w:r w:rsidRPr="003725FD">
        <w:rPr>
          <w:rFonts w:ascii="Times New Roman" w:eastAsia="Times New Roman" w:hAnsi="Times New Roman" w:cs="Times New Roman"/>
          <w:sz w:val="28"/>
          <w:szCs w:val="20"/>
          <w:lang w:eastAsia="ru-RU"/>
        </w:rPr>
        <w:t>_______________</w:t>
      </w:r>
    </w:p>
    <w:p w14:paraId="514665CC" w14:textId="438438AB" w:rsidR="003725FD" w:rsidRPr="003725FD" w:rsidRDefault="003725FD" w:rsidP="003725FD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725FD">
        <w:rPr>
          <w:rFonts w:ascii="Times New Roman" w:eastAsia="Times New Roman" w:hAnsi="Times New Roman" w:cs="Times New Roman"/>
          <w:sz w:val="28"/>
          <w:szCs w:val="20"/>
          <w:lang w:eastAsia="ru-RU"/>
        </w:rPr>
        <w:t>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__</w:t>
      </w:r>
      <w:r w:rsidRPr="003725FD">
        <w:rPr>
          <w:rFonts w:ascii="Times New Roman" w:eastAsia="Times New Roman" w:hAnsi="Times New Roman" w:cs="Times New Roman"/>
          <w:sz w:val="28"/>
          <w:szCs w:val="20"/>
          <w:lang w:eastAsia="ru-RU"/>
        </w:rPr>
        <w:t>_____________</w:t>
      </w:r>
    </w:p>
    <w:p w14:paraId="14BC1A2E" w14:textId="0573EE00" w:rsidR="003725FD" w:rsidRPr="003725FD" w:rsidRDefault="003725FD" w:rsidP="003725FD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725FD">
        <w:rPr>
          <w:rFonts w:ascii="Times New Roman" w:eastAsia="Times New Roman" w:hAnsi="Times New Roman" w:cs="Times New Roman"/>
          <w:sz w:val="28"/>
          <w:szCs w:val="20"/>
          <w:lang w:eastAsia="ru-RU"/>
        </w:rPr>
        <w:t>________________________________________________________________________________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______________________________________________________</w:t>
      </w:r>
      <w:r w:rsidRPr="003725FD">
        <w:rPr>
          <w:rFonts w:ascii="Times New Roman" w:eastAsia="Times New Roman" w:hAnsi="Times New Roman" w:cs="Times New Roman"/>
          <w:sz w:val="28"/>
          <w:szCs w:val="20"/>
          <w:lang w:eastAsia="ru-RU"/>
        </w:rPr>
        <w:t>______</w:t>
      </w:r>
    </w:p>
    <w:p w14:paraId="71E71D9C" w14:textId="6BE8C231" w:rsidR="003725FD" w:rsidRPr="003725FD" w:rsidRDefault="003725FD" w:rsidP="003725FD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725FD">
        <w:rPr>
          <w:rFonts w:ascii="Times New Roman" w:eastAsia="Times New Roman" w:hAnsi="Times New Roman" w:cs="Times New Roman"/>
          <w:sz w:val="28"/>
          <w:szCs w:val="20"/>
          <w:lang w:eastAsia="ru-RU"/>
        </w:rPr>
        <w:t>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______________________</w:t>
      </w:r>
      <w:r w:rsidRPr="003725FD">
        <w:rPr>
          <w:rFonts w:ascii="Times New Roman" w:eastAsia="Times New Roman" w:hAnsi="Times New Roman" w:cs="Times New Roman"/>
          <w:sz w:val="28"/>
          <w:szCs w:val="20"/>
          <w:lang w:eastAsia="ru-RU"/>
        </w:rPr>
        <w:t>____________________</w:t>
      </w:r>
    </w:p>
    <w:p w14:paraId="4A67E42E" w14:textId="77777777" w:rsidR="003725FD" w:rsidRPr="003725FD" w:rsidRDefault="003725FD" w:rsidP="003725F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725FD">
        <w:rPr>
          <w:rFonts w:ascii="Times New Roman" w:eastAsia="Times New Roman" w:hAnsi="Times New Roman" w:cs="Times New Roman"/>
          <w:sz w:val="28"/>
          <w:szCs w:val="20"/>
          <w:u w:val="single"/>
          <w:lang w:eastAsia="ru-RU"/>
        </w:rPr>
        <w:t>Даю согласие на обработку своих персональных данных в соответствии с федеральным законом от 27 июля 2006 года № 152-ФЗ «О персональных данных»</w:t>
      </w:r>
      <w:r w:rsidRPr="003725F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(фамилия, имя, отчество (при наличии); данные, содержащиеся в документе, удостоверяющем личность; СНИЛС; адрес электронной почты; номер телефона; почтовый адрес; реквизиты документа, подтверждающего полномочия) с целью обеспечения соблюдения законов и иных нормативно-правовых актов, регулирующих процедуру проведения аукционов в электронной форме по продаже муниципального имущества.  </w:t>
      </w:r>
    </w:p>
    <w:p w14:paraId="0EA991F4" w14:textId="77777777" w:rsidR="003725FD" w:rsidRPr="003725FD" w:rsidRDefault="003725FD" w:rsidP="003725F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725FD">
        <w:rPr>
          <w:rFonts w:ascii="Times New Roman" w:eastAsia="Times New Roman" w:hAnsi="Times New Roman" w:cs="Times New Roman"/>
          <w:sz w:val="28"/>
          <w:szCs w:val="20"/>
          <w:lang w:eastAsia="ru-RU"/>
        </w:rPr>
        <w:t>Способы обработки персональных данных: сбор, использование на бумажных носителях, в электронной форме размещение на официальных сайтах в сети «Интернет» в соответствии с Федеральным законом от 21.12.2001г. №178-ФЗ «О приватизации государственного и муниципального имущества» и постановлением Правительства российской Федерации от 27.08.2012г. №860 «Об организации и проведении продажи государственного или муниципального имущества  в электронной форме».</w:t>
      </w:r>
    </w:p>
    <w:p w14:paraId="1A50FDEF" w14:textId="77777777" w:rsidR="003725FD" w:rsidRPr="003725FD" w:rsidRDefault="003725FD" w:rsidP="003725F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725FD">
        <w:rPr>
          <w:rFonts w:ascii="Times New Roman" w:eastAsia="Times New Roman" w:hAnsi="Times New Roman" w:cs="Times New Roman"/>
          <w:sz w:val="28"/>
          <w:szCs w:val="20"/>
          <w:lang w:eastAsia="ru-RU"/>
        </w:rPr>
        <w:t>Срок действия согласия на обработку персональных данных до достижения его цели.</w:t>
      </w:r>
    </w:p>
    <w:p w14:paraId="302A6775" w14:textId="77777777" w:rsidR="003725FD" w:rsidRPr="003725FD" w:rsidRDefault="003725FD" w:rsidP="003725F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65CFBEBB" w14:textId="77777777" w:rsidR="003725FD" w:rsidRPr="003725FD" w:rsidRDefault="003725FD" w:rsidP="003725FD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6DD4F3DB" w14:textId="77777777" w:rsidR="003725FD" w:rsidRPr="003725FD" w:rsidRDefault="003725FD" w:rsidP="003725FD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1D9C164A" w14:textId="77777777" w:rsidR="003725FD" w:rsidRPr="003725FD" w:rsidRDefault="003725FD" w:rsidP="003725FD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725FD">
        <w:rPr>
          <w:rFonts w:ascii="Times New Roman" w:eastAsia="Times New Roman" w:hAnsi="Times New Roman" w:cs="Times New Roman"/>
          <w:sz w:val="28"/>
          <w:szCs w:val="20"/>
          <w:lang w:eastAsia="ru-RU"/>
        </w:rPr>
        <w:t>Дата заявки:</w:t>
      </w:r>
    </w:p>
    <w:p w14:paraId="080FE6EF" w14:textId="77777777" w:rsidR="003725FD" w:rsidRPr="003725FD" w:rsidRDefault="003725FD" w:rsidP="003725FD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651B0E54" w14:textId="3890358D" w:rsidR="003725FD" w:rsidRPr="003725FD" w:rsidRDefault="003725FD" w:rsidP="003725FD">
      <w:pPr>
        <w:tabs>
          <w:tab w:val="left" w:pos="6924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725F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«______»__________20__г.</w:t>
      </w:r>
      <w:r w:rsidR="00F219B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3725FD">
        <w:rPr>
          <w:rFonts w:ascii="Times New Roman" w:eastAsia="Times New Roman" w:hAnsi="Times New Roman" w:cs="Times New Roman"/>
          <w:sz w:val="28"/>
          <w:szCs w:val="20"/>
          <w:lang w:eastAsia="ru-RU"/>
        </w:rPr>
        <w:tab/>
        <w:t>Подпись ____________</w:t>
      </w:r>
    </w:p>
    <w:p w14:paraId="709D44BF" w14:textId="77777777" w:rsidR="000F6AC0" w:rsidRPr="003725FD" w:rsidRDefault="000F6AC0" w:rsidP="003725FD"/>
    <w:sectPr w:rsidR="000F6AC0" w:rsidRPr="003725FD" w:rsidSect="006D1A8F">
      <w:headerReference w:type="default" r:id="rId9"/>
      <w:pgSz w:w="11906" w:h="16838"/>
      <w:pgMar w:top="567" w:right="567" w:bottom="567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55B1D5" w14:textId="77777777" w:rsidR="003863C2" w:rsidRDefault="003863C2" w:rsidP="00FD2DD5">
      <w:pPr>
        <w:spacing w:after="0" w:line="240" w:lineRule="auto"/>
      </w:pPr>
      <w:r>
        <w:separator/>
      </w:r>
    </w:p>
  </w:endnote>
  <w:endnote w:type="continuationSeparator" w:id="0">
    <w:p w14:paraId="2FF0DE05" w14:textId="77777777" w:rsidR="003863C2" w:rsidRDefault="003863C2" w:rsidP="00FD2D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6EEA3C" w14:textId="77777777" w:rsidR="003863C2" w:rsidRDefault="003863C2" w:rsidP="00FD2DD5">
      <w:pPr>
        <w:spacing w:after="0" w:line="240" w:lineRule="auto"/>
      </w:pPr>
      <w:r>
        <w:separator/>
      </w:r>
    </w:p>
  </w:footnote>
  <w:footnote w:type="continuationSeparator" w:id="0">
    <w:p w14:paraId="3F45AC50" w14:textId="77777777" w:rsidR="003863C2" w:rsidRDefault="003863C2" w:rsidP="00FD2D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96739959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0B3BA113" w14:textId="77777777" w:rsidR="002B6434" w:rsidRPr="00DE58FA" w:rsidRDefault="002B6434">
        <w:pPr>
          <w:pStyle w:val="a7"/>
          <w:jc w:val="center"/>
          <w:rPr>
            <w:rFonts w:ascii="Times New Roman" w:hAnsi="Times New Roman" w:cs="Times New Roman"/>
          </w:rPr>
        </w:pPr>
        <w:r w:rsidRPr="00DE58FA">
          <w:rPr>
            <w:rFonts w:ascii="Times New Roman" w:hAnsi="Times New Roman" w:cs="Times New Roman"/>
          </w:rPr>
          <w:fldChar w:fldCharType="begin"/>
        </w:r>
        <w:r w:rsidRPr="00DE58FA">
          <w:rPr>
            <w:rFonts w:ascii="Times New Roman" w:hAnsi="Times New Roman" w:cs="Times New Roman"/>
          </w:rPr>
          <w:instrText>PAGE   \* MERGEFORMAT</w:instrText>
        </w:r>
        <w:r w:rsidRPr="00DE58FA">
          <w:rPr>
            <w:rFonts w:ascii="Times New Roman" w:hAnsi="Times New Roman" w:cs="Times New Roman"/>
          </w:rPr>
          <w:fldChar w:fldCharType="separate"/>
        </w:r>
        <w:r w:rsidR="00805F9A" w:rsidRPr="00DE58FA">
          <w:rPr>
            <w:rFonts w:ascii="Times New Roman" w:hAnsi="Times New Roman" w:cs="Times New Roman"/>
            <w:noProof/>
          </w:rPr>
          <w:t>5</w:t>
        </w:r>
        <w:r w:rsidRPr="00DE58FA">
          <w:rPr>
            <w:rFonts w:ascii="Times New Roman" w:hAnsi="Times New Roman" w:cs="Times New Roman"/>
          </w:rPr>
          <w:fldChar w:fldCharType="end"/>
        </w:r>
      </w:p>
    </w:sdtContent>
  </w:sdt>
  <w:p w14:paraId="099F13DF" w14:textId="77777777" w:rsidR="002B6434" w:rsidRDefault="002B643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9970143"/>
    <w:multiLevelType w:val="multilevel"/>
    <w:tmpl w:val="F9970143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00364481"/>
    <w:multiLevelType w:val="hybridMultilevel"/>
    <w:tmpl w:val="BF98AA28"/>
    <w:lvl w:ilvl="0" w:tplc="1AB61778">
      <w:start w:val="1"/>
      <w:numFmt w:val="decimal"/>
      <w:lvlText w:val="%1."/>
      <w:lvlJc w:val="left"/>
      <w:pPr>
        <w:ind w:left="927" w:hanging="360"/>
      </w:pPr>
      <w:rPr>
        <w:rFonts w:eastAsia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6C6182E"/>
    <w:multiLevelType w:val="hybridMultilevel"/>
    <w:tmpl w:val="B8680FA0"/>
    <w:lvl w:ilvl="0" w:tplc="1D524B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8333C7F"/>
    <w:multiLevelType w:val="hybridMultilevel"/>
    <w:tmpl w:val="148ECC68"/>
    <w:lvl w:ilvl="0" w:tplc="F9CC9ED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470E2952"/>
    <w:multiLevelType w:val="hybridMultilevel"/>
    <w:tmpl w:val="148ECC68"/>
    <w:lvl w:ilvl="0" w:tplc="F9CC9ED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502266A4"/>
    <w:multiLevelType w:val="hybridMultilevel"/>
    <w:tmpl w:val="638A09D8"/>
    <w:lvl w:ilvl="0" w:tplc="F5D0E46A">
      <w:start w:val="9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6CED05B3"/>
    <w:multiLevelType w:val="hybridMultilevel"/>
    <w:tmpl w:val="25B4B626"/>
    <w:lvl w:ilvl="0" w:tplc="1D524B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777D2A"/>
    <w:multiLevelType w:val="hybridMultilevel"/>
    <w:tmpl w:val="33EE7C38"/>
    <w:lvl w:ilvl="0" w:tplc="8E6C4E32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769E5689"/>
    <w:multiLevelType w:val="hybridMultilevel"/>
    <w:tmpl w:val="1AF458AC"/>
    <w:lvl w:ilvl="0" w:tplc="2F8EB874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4"/>
  </w:num>
  <w:num w:numId="7">
    <w:abstractNumId w:val="7"/>
  </w:num>
  <w:num w:numId="8">
    <w:abstractNumId w:val="8"/>
  </w:num>
  <w:num w:numId="9">
    <w:abstractNumId w:val="6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7E33"/>
    <w:rsid w:val="00012FF7"/>
    <w:rsid w:val="0001457D"/>
    <w:rsid w:val="00015578"/>
    <w:rsid w:val="00017391"/>
    <w:rsid w:val="00025431"/>
    <w:rsid w:val="0003025B"/>
    <w:rsid w:val="00045062"/>
    <w:rsid w:val="000513C4"/>
    <w:rsid w:val="00052A22"/>
    <w:rsid w:val="00054C45"/>
    <w:rsid w:val="0006488F"/>
    <w:rsid w:val="000663E7"/>
    <w:rsid w:val="000801B3"/>
    <w:rsid w:val="0008113F"/>
    <w:rsid w:val="00083DEF"/>
    <w:rsid w:val="00083F94"/>
    <w:rsid w:val="00086A48"/>
    <w:rsid w:val="000924E0"/>
    <w:rsid w:val="00094FCF"/>
    <w:rsid w:val="000967C4"/>
    <w:rsid w:val="000A5216"/>
    <w:rsid w:val="000A7D80"/>
    <w:rsid w:val="000A7E33"/>
    <w:rsid w:val="000B67FB"/>
    <w:rsid w:val="000C3808"/>
    <w:rsid w:val="000D20B8"/>
    <w:rsid w:val="000E0FDD"/>
    <w:rsid w:val="000E57B8"/>
    <w:rsid w:val="000F6AC0"/>
    <w:rsid w:val="001101CA"/>
    <w:rsid w:val="001158EC"/>
    <w:rsid w:val="00120356"/>
    <w:rsid w:val="00132226"/>
    <w:rsid w:val="001368BF"/>
    <w:rsid w:val="0015482A"/>
    <w:rsid w:val="00156550"/>
    <w:rsid w:val="00160457"/>
    <w:rsid w:val="00161D5C"/>
    <w:rsid w:val="00161FFA"/>
    <w:rsid w:val="0016762F"/>
    <w:rsid w:val="00167DD5"/>
    <w:rsid w:val="00170A1E"/>
    <w:rsid w:val="00171988"/>
    <w:rsid w:val="001861CC"/>
    <w:rsid w:val="001921C5"/>
    <w:rsid w:val="00194350"/>
    <w:rsid w:val="00195127"/>
    <w:rsid w:val="001957DE"/>
    <w:rsid w:val="00195C74"/>
    <w:rsid w:val="001A023D"/>
    <w:rsid w:val="001C4646"/>
    <w:rsid w:val="001D44CB"/>
    <w:rsid w:val="001D583D"/>
    <w:rsid w:val="001E3646"/>
    <w:rsid w:val="001F0A56"/>
    <w:rsid w:val="001F2C9A"/>
    <w:rsid w:val="00200558"/>
    <w:rsid w:val="00202A51"/>
    <w:rsid w:val="00207FED"/>
    <w:rsid w:val="002127B4"/>
    <w:rsid w:val="002271D5"/>
    <w:rsid w:val="00240AB2"/>
    <w:rsid w:val="002436C4"/>
    <w:rsid w:val="00243F73"/>
    <w:rsid w:val="00247A24"/>
    <w:rsid w:val="002550C8"/>
    <w:rsid w:val="00256D8C"/>
    <w:rsid w:val="00264782"/>
    <w:rsid w:val="00264ED8"/>
    <w:rsid w:val="0026571F"/>
    <w:rsid w:val="00270652"/>
    <w:rsid w:val="002719DB"/>
    <w:rsid w:val="0028117D"/>
    <w:rsid w:val="002919EC"/>
    <w:rsid w:val="002972C8"/>
    <w:rsid w:val="00297B9B"/>
    <w:rsid w:val="002A1EB8"/>
    <w:rsid w:val="002A311D"/>
    <w:rsid w:val="002A3175"/>
    <w:rsid w:val="002A64D6"/>
    <w:rsid w:val="002B14E7"/>
    <w:rsid w:val="002B2A38"/>
    <w:rsid w:val="002B6434"/>
    <w:rsid w:val="002B74F4"/>
    <w:rsid w:val="002C05D3"/>
    <w:rsid w:val="002C1E7A"/>
    <w:rsid w:val="002C70AF"/>
    <w:rsid w:val="002D1977"/>
    <w:rsid w:val="002D4181"/>
    <w:rsid w:val="002D5089"/>
    <w:rsid w:val="00302511"/>
    <w:rsid w:val="003064D6"/>
    <w:rsid w:val="003228B3"/>
    <w:rsid w:val="00334CB9"/>
    <w:rsid w:val="00344E93"/>
    <w:rsid w:val="00346FA1"/>
    <w:rsid w:val="00347FB3"/>
    <w:rsid w:val="003527D2"/>
    <w:rsid w:val="00357F77"/>
    <w:rsid w:val="00362B8E"/>
    <w:rsid w:val="003654E2"/>
    <w:rsid w:val="003679ED"/>
    <w:rsid w:val="003725FD"/>
    <w:rsid w:val="00377016"/>
    <w:rsid w:val="00377E33"/>
    <w:rsid w:val="003863C2"/>
    <w:rsid w:val="003908BB"/>
    <w:rsid w:val="003956B1"/>
    <w:rsid w:val="003A1008"/>
    <w:rsid w:val="003A3B53"/>
    <w:rsid w:val="003A7D67"/>
    <w:rsid w:val="003B61D5"/>
    <w:rsid w:val="003C57EC"/>
    <w:rsid w:val="003D664F"/>
    <w:rsid w:val="003D6C3A"/>
    <w:rsid w:val="003D73AC"/>
    <w:rsid w:val="003E1221"/>
    <w:rsid w:val="003E6B20"/>
    <w:rsid w:val="003E7438"/>
    <w:rsid w:val="00407230"/>
    <w:rsid w:val="0041594B"/>
    <w:rsid w:val="0042072F"/>
    <w:rsid w:val="00432E54"/>
    <w:rsid w:val="0043626D"/>
    <w:rsid w:val="00441DB9"/>
    <w:rsid w:val="00452638"/>
    <w:rsid w:val="00454D27"/>
    <w:rsid w:val="0047062C"/>
    <w:rsid w:val="00482C33"/>
    <w:rsid w:val="00490750"/>
    <w:rsid w:val="00497175"/>
    <w:rsid w:val="004A6BD4"/>
    <w:rsid w:val="004A78D8"/>
    <w:rsid w:val="004C3282"/>
    <w:rsid w:val="004D3335"/>
    <w:rsid w:val="004D45C2"/>
    <w:rsid w:val="004D69A3"/>
    <w:rsid w:val="004F047D"/>
    <w:rsid w:val="004F51DC"/>
    <w:rsid w:val="005039EE"/>
    <w:rsid w:val="00503B76"/>
    <w:rsid w:val="00507B4B"/>
    <w:rsid w:val="00507D8B"/>
    <w:rsid w:val="00511917"/>
    <w:rsid w:val="00514941"/>
    <w:rsid w:val="005223D9"/>
    <w:rsid w:val="00550403"/>
    <w:rsid w:val="00560729"/>
    <w:rsid w:val="0056435B"/>
    <w:rsid w:val="005652EC"/>
    <w:rsid w:val="0057402C"/>
    <w:rsid w:val="00575B93"/>
    <w:rsid w:val="00577CF0"/>
    <w:rsid w:val="005946EC"/>
    <w:rsid w:val="0059489E"/>
    <w:rsid w:val="00594B18"/>
    <w:rsid w:val="00597663"/>
    <w:rsid w:val="005A4EB5"/>
    <w:rsid w:val="005B5F12"/>
    <w:rsid w:val="005C2DFD"/>
    <w:rsid w:val="005C6F86"/>
    <w:rsid w:val="005D13B1"/>
    <w:rsid w:val="005E208A"/>
    <w:rsid w:val="00605A66"/>
    <w:rsid w:val="00613304"/>
    <w:rsid w:val="006133EE"/>
    <w:rsid w:val="0062541D"/>
    <w:rsid w:val="006276A3"/>
    <w:rsid w:val="006363BF"/>
    <w:rsid w:val="0064201A"/>
    <w:rsid w:val="00643C74"/>
    <w:rsid w:val="0065422A"/>
    <w:rsid w:val="00656E60"/>
    <w:rsid w:val="00663BA9"/>
    <w:rsid w:val="00664E72"/>
    <w:rsid w:val="00677D98"/>
    <w:rsid w:val="00680C69"/>
    <w:rsid w:val="00683730"/>
    <w:rsid w:val="00685485"/>
    <w:rsid w:val="006911B2"/>
    <w:rsid w:val="00692B2A"/>
    <w:rsid w:val="0069337B"/>
    <w:rsid w:val="00693704"/>
    <w:rsid w:val="006956C1"/>
    <w:rsid w:val="006A05B9"/>
    <w:rsid w:val="006A1AC6"/>
    <w:rsid w:val="006B7967"/>
    <w:rsid w:val="006D1A8F"/>
    <w:rsid w:val="006D4A83"/>
    <w:rsid w:val="006E3179"/>
    <w:rsid w:val="006E3A6F"/>
    <w:rsid w:val="006E4D48"/>
    <w:rsid w:val="006F067D"/>
    <w:rsid w:val="007041AC"/>
    <w:rsid w:val="00704E10"/>
    <w:rsid w:val="007054E1"/>
    <w:rsid w:val="0070569F"/>
    <w:rsid w:val="0070573C"/>
    <w:rsid w:val="007079D2"/>
    <w:rsid w:val="00715ABF"/>
    <w:rsid w:val="00721D9D"/>
    <w:rsid w:val="00722472"/>
    <w:rsid w:val="00731812"/>
    <w:rsid w:val="00732FA7"/>
    <w:rsid w:val="00733FF2"/>
    <w:rsid w:val="0074004D"/>
    <w:rsid w:val="00742FDD"/>
    <w:rsid w:val="0074759C"/>
    <w:rsid w:val="00752EAF"/>
    <w:rsid w:val="007554B5"/>
    <w:rsid w:val="007664CF"/>
    <w:rsid w:val="00774CD6"/>
    <w:rsid w:val="00777EC1"/>
    <w:rsid w:val="0078422D"/>
    <w:rsid w:val="007A53E5"/>
    <w:rsid w:val="007A5953"/>
    <w:rsid w:val="007B14D9"/>
    <w:rsid w:val="007B2DB7"/>
    <w:rsid w:val="007B4E76"/>
    <w:rsid w:val="007B5A82"/>
    <w:rsid w:val="007C1967"/>
    <w:rsid w:val="007C2A9F"/>
    <w:rsid w:val="007C6BEE"/>
    <w:rsid w:val="007D149B"/>
    <w:rsid w:val="007D1AAD"/>
    <w:rsid w:val="007D5D39"/>
    <w:rsid w:val="007D725B"/>
    <w:rsid w:val="007E7355"/>
    <w:rsid w:val="007F0B58"/>
    <w:rsid w:val="007F41AF"/>
    <w:rsid w:val="00801F30"/>
    <w:rsid w:val="00805F9A"/>
    <w:rsid w:val="00807D3F"/>
    <w:rsid w:val="00810D53"/>
    <w:rsid w:val="00811205"/>
    <w:rsid w:val="00813F21"/>
    <w:rsid w:val="008167C8"/>
    <w:rsid w:val="00822B19"/>
    <w:rsid w:val="00824FF7"/>
    <w:rsid w:val="00832C2B"/>
    <w:rsid w:val="00842484"/>
    <w:rsid w:val="008465A8"/>
    <w:rsid w:val="008470DB"/>
    <w:rsid w:val="00850737"/>
    <w:rsid w:val="00853BB6"/>
    <w:rsid w:val="00866158"/>
    <w:rsid w:val="00874914"/>
    <w:rsid w:val="00876B76"/>
    <w:rsid w:val="00882BCE"/>
    <w:rsid w:val="0089091B"/>
    <w:rsid w:val="0089661F"/>
    <w:rsid w:val="008A7EF4"/>
    <w:rsid w:val="008B0C4A"/>
    <w:rsid w:val="008B1FC6"/>
    <w:rsid w:val="008B2C86"/>
    <w:rsid w:val="008B4270"/>
    <w:rsid w:val="008B61B9"/>
    <w:rsid w:val="008D0632"/>
    <w:rsid w:val="008D5036"/>
    <w:rsid w:val="008F2E4A"/>
    <w:rsid w:val="008F5E3A"/>
    <w:rsid w:val="008F6856"/>
    <w:rsid w:val="008F694A"/>
    <w:rsid w:val="00904309"/>
    <w:rsid w:val="00904489"/>
    <w:rsid w:val="009067EF"/>
    <w:rsid w:val="00927B7A"/>
    <w:rsid w:val="00955EE8"/>
    <w:rsid w:val="009676C9"/>
    <w:rsid w:val="009775F3"/>
    <w:rsid w:val="00984EE9"/>
    <w:rsid w:val="009A4AF1"/>
    <w:rsid w:val="009A4D84"/>
    <w:rsid w:val="009A7EE2"/>
    <w:rsid w:val="009B6F53"/>
    <w:rsid w:val="009D0927"/>
    <w:rsid w:val="009E75BB"/>
    <w:rsid w:val="009F1387"/>
    <w:rsid w:val="009F25BE"/>
    <w:rsid w:val="00A022D2"/>
    <w:rsid w:val="00A05D1F"/>
    <w:rsid w:val="00A30DFF"/>
    <w:rsid w:val="00A33B47"/>
    <w:rsid w:val="00A401C0"/>
    <w:rsid w:val="00A41343"/>
    <w:rsid w:val="00A4289C"/>
    <w:rsid w:val="00A4311F"/>
    <w:rsid w:val="00A45104"/>
    <w:rsid w:val="00A56D99"/>
    <w:rsid w:val="00A56E32"/>
    <w:rsid w:val="00A65007"/>
    <w:rsid w:val="00A6596F"/>
    <w:rsid w:val="00A663E2"/>
    <w:rsid w:val="00A729FA"/>
    <w:rsid w:val="00A90FF5"/>
    <w:rsid w:val="00A9115C"/>
    <w:rsid w:val="00A930E9"/>
    <w:rsid w:val="00AA0530"/>
    <w:rsid w:val="00AB3B52"/>
    <w:rsid w:val="00AC19E0"/>
    <w:rsid w:val="00AC4967"/>
    <w:rsid w:val="00AC6A93"/>
    <w:rsid w:val="00AC6C06"/>
    <w:rsid w:val="00AD2A76"/>
    <w:rsid w:val="00AD4910"/>
    <w:rsid w:val="00AD65ED"/>
    <w:rsid w:val="00AD67F9"/>
    <w:rsid w:val="00B0256E"/>
    <w:rsid w:val="00B06A83"/>
    <w:rsid w:val="00B075BB"/>
    <w:rsid w:val="00B126C5"/>
    <w:rsid w:val="00B23994"/>
    <w:rsid w:val="00B32913"/>
    <w:rsid w:val="00B434BB"/>
    <w:rsid w:val="00B466F3"/>
    <w:rsid w:val="00B46CCD"/>
    <w:rsid w:val="00B54F0E"/>
    <w:rsid w:val="00B6209E"/>
    <w:rsid w:val="00B73D74"/>
    <w:rsid w:val="00B8252C"/>
    <w:rsid w:val="00B83D79"/>
    <w:rsid w:val="00B83F91"/>
    <w:rsid w:val="00B93F0D"/>
    <w:rsid w:val="00B97763"/>
    <w:rsid w:val="00BA0EF2"/>
    <w:rsid w:val="00BA5E09"/>
    <w:rsid w:val="00BA6E19"/>
    <w:rsid w:val="00BA75B3"/>
    <w:rsid w:val="00BC1892"/>
    <w:rsid w:val="00BD2281"/>
    <w:rsid w:val="00BD3B93"/>
    <w:rsid w:val="00BF0C0E"/>
    <w:rsid w:val="00BF162B"/>
    <w:rsid w:val="00BF2DC3"/>
    <w:rsid w:val="00BF4013"/>
    <w:rsid w:val="00BF73E8"/>
    <w:rsid w:val="00C039FA"/>
    <w:rsid w:val="00C12230"/>
    <w:rsid w:val="00C12E46"/>
    <w:rsid w:val="00C3348B"/>
    <w:rsid w:val="00C34361"/>
    <w:rsid w:val="00C50A05"/>
    <w:rsid w:val="00C6209B"/>
    <w:rsid w:val="00C66E5B"/>
    <w:rsid w:val="00C770EE"/>
    <w:rsid w:val="00C80135"/>
    <w:rsid w:val="00C81826"/>
    <w:rsid w:val="00C93B28"/>
    <w:rsid w:val="00C964A8"/>
    <w:rsid w:val="00CA1503"/>
    <w:rsid w:val="00CB0884"/>
    <w:rsid w:val="00CB606D"/>
    <w:rsid w:val="00CC635D"/>
    <w:rsid w:val="00CD5688"/>
    <w:rsid w:val="00CE7A7E"/>
    <w:rsid w:val="00D138F4"/>
    <w:rsid w:val="00D146E5"/>
    <w:rsid w:val="00D14CA1"/>
    <w:rsid w:val="00D1758B"/>
    <w:rsid w:val="00D36C6E"/>
    <w:rsid w:val="00D419EE"/>
    <w:rsid w:val="00D441B1"/>
    <w:rsid w:val="00D45B6C"/>
    <w:rsid w:val="00D46542"/>
    <w:rsid w:val="00D55260"/>
    <w:rsid w:val="00D57068"/>
    <w:rsid w:val="00D6174D"/>
    <w:rsid w:val="00D62B3E"/>
    <w:rsid w:val="00D63FC4"/>
    <w:rsid w:val="00D651FE"/>
    <w:rsid w:val="00D73802"/>
    <w:rsid w:val="00D9333A"/>
    <w:rsid w:val="00D97E29"/>
    <w:rsid w:val="00DB2C83"/>
    <w:rsid w:val="00DB7187"/>
    <w:rsid w:val="00DC2582"/>
    <w:rsid w:val="00DE038A"/>
    <w:rsid w:val="00DE58FA"/>
    <w:rsid w:val="00DE70BD"/>
    <w:rsid w:val="00E02876"/>
    <w:rsid w:val="00E049F9"/>
    <w:rsid w:val="00E07332"/>
    <w:rsid w:val="00E11DF9"/>
    <w:rsid w:val="00E16A65"/>
    <w:rsid w:val="00E26F98"/>
    <w:rsid w:val="00E3107D"/>
    <w:rsid w:val="00E33EF8"/>
    <w:rsid w:val="00E4058F"/>
    <w:rsid w:val="00E57E36"/>
    <w:rsid w:val="00E6085B"/>
    <w:rsid w:val="00E61CF8"/>
    <w:rsid w:val="00E63749"/>
    <w:rsid w:val="00E654F9"/>
    <w:rsid w:val="00E6778A"/>
    <w:rsid w:val="00E82679"/>
    <w:rsid w:val="00E93956"/>
    <w:rsid w:val="00E976B0"/>
    <w:rsid w:val="00E9773A"/>
    <w:rsid w:val="00E97A13"/>
    <w:rsid w:val="00EA0F34"/>
    <w:rsid w:val="00EA61C0"/>
    <w:rsid w:val="00EA6C49"/>
    <w:rsid w:val="00EB5D84"/>
    <w:rsid w:val="00EC16D4"/>
    <w:rsid w:val="00EC1A0F"/>
    <w:rsid w:val="00EE120F"/>
    <w:rsid w:val="00EE2723"/>
    <w:rsid w:val="00EE6211"/>
    <w:rsid w:val="00F0144C"/>
    <w:rsid w:val="00F02AD1"/>
    <w:rsid w:val="00F039EF"/>
    <w:rsid w:val="00F077A0"/>
    <w:rsid w:val="00F14AF3"/>
    <w:rsid w:val="00F17C7B"/>
    <w:rsid w:val="00F219B2"/>
    <w:rsid w:val="00F31A5D"/>
    <w:rsid w:val="00F331E1"/>
    <w:rsid w:val="00F3455A"/>
    <w:rsid w:val="00F36C5B"/>
    <w:rsid w:val="00F44D45"/>
    <w:rsid w:val="00F53901"/>
    <w:rsid w:val="00F57460"/>
    <w:rsid w:val="00F64C5C"/>
    <w:rsid w:val="00F70A58"/>
    <w:rsid w:val="00F739A7"/>
    <w:rsid w:val="00F74F5F"/>
    <w:rsid w:val="00F77751"/>
    <w:rsid w:val="00F829F1"/>
    <w:rsid w:val="00F8582B"/>
    <w:rsid w:val="00FA5C7D"/>
    <w:rsid w:val="00FC764D"/>
    <w:rsid w:val="00FD2DD5"/>
    <w:rsid w:val="00FE276B"/>
    <w:rsid w:val="00FE2CBC"/>
    <w:rsid w:val="00FF5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86C58E"/>
  <w15:docId w15:val="{BE94B20F-D645-4CCA-BB38-983B304BE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75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75F3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43626D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DB2C83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FD2D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D2DD5"/>
  </w:style>
  <w:style w:type="paragraph" w:styleId="a9">
    <w:name w:val="footer"/>
    <w:basedOn w:val="a"/>
    <w:link w:val="aa"/>
    <w:uiPriority w:val="99"/>
    <w:unhideWhenUsed/>
    <w:rsid w:val="00FD2D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D2DD5"/>
  </w:style>
  <w:style w:type="table" w:styleId="ab">
    <w:name w:val="Table Grid"/>
    <w:basedOn w:val="a1"/>
    <w:uiPriority w:val="39"/>
    <w:rsid w:val="00E637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4">
    <w:name w:val="_Style 4"/>
    <w:basedOn w:val="a"/>
    <w:rsid w:val="00813F21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ac">
    <w:name w:val="Hyperlink"/>
    <w:rsid w:val="00377016"/>
    <w:rPr>
      <w:color w:val="0000FF"/>
      <w:u w:val="single"/>
    </w:rPr>
  </w:style>
  <w:style w:type="character" w:customStyle="1" w:styleId="ListLabel4">
    <w:name w:val="ListLabel 4"/>
    <w:qFormat/>
    <w:rsid w:val="000F6AC0"/>
    <w:rPr>
      <w:rFonts w:eastAsia="Calibri"/>
      <w:lang w:eastAsia="en-US"/>
    </w:rPr>
  </w:style>
  <w:style w:type="character" w:styleId="ad">
    <w:name w:val="Strong"/>
    <w:qFormat/>
    <w:rsid w:val="000F6AC0"/>
    <w:rPr>
      <w:b/>
      <w:bCs/>
    </w:rPr>
  </w:style>
  <w:style w:type="character" w:customStyle="1" w:styleId="ae">
    <w:name w:val="Основной текст Знак"/>
    <w:link w:val="af"/>
    <w:rsid w:val="000F6AC0"/>
  </w:style>
  <w:style w:type="character" w:customStyle="1" w:styleId="-">
    <w:name w:val="Интернет-ссылка"/>
    <w:rsid w:val="000F6AC0"/>
    <w:rPr>
      <w:rFonts w:ascii="Tahoma" w:hAnsi="Tahoma"/>
      <w:color w:val="0000FF"/>
      <w:sz w:val="20"/>
      <w:szCs w:val="20"/>
      <w:u w:val="single"/>
      <w:lang w:val="en-US" w:eastAsia="en-US"/>
    </w:rPr>
  </w:style>
  <w:style w:type="paragraph" w:styleId="af">
    <w:name w:val="Body Text"/>
    <w:basedOn w:val="a"/>
    <w:link w:val="ae"/>
    <w:rsid w:val="000F6AC0"/>
    <w:pPr>
      <w:spacing w:after="0" w:line="240" w:lineRule="auto"/>
      <w:jc w:val="both"/>
    </w:pPr>
  </w:style>
  <w:style w:type="character" w:customStyle="1" w:styleId="1">
    <w:name w:val="Основной текст Знак1"/>
    <w:basedOn w:val="a0"/>
    <w:uiPriority w:val="99"/>
    <w:semiHidden/>
    <w:rsid w:val="000F6AC0"/>
  </w:style>
  <w:style w:type="paragraph" w:customStyle="1" w:styleId="ConsPlusNormal">
    <w:name w:val="ConsPlusNormal"/>
    <w:qFormat/>
    <w:rsid w:val="000F6AC0"/>
    <w:pPr>
      <w:widowControl w:val="0"/>
      <w:spacing w:after="0" w:line="240" w:lineRule="auto"/>
      <w:ind w:firstLine="720"/>
    </w:pPr>
    <w:rPr>
      <w:rFonts w:ascii="Arial" w:eastAsia="Times New Roman" w:hAnsi="Arial" w:cs="Arial"/>
      <w:color w:val="00000A"/>
      <w:sz w:val="20"/>
      <w:szCs w:val="20"/>
      <w:lang w:eastAsia="ru-RU"/>
    </w:rPr>
  </w:style>
  <w:style w:type="paragraph" w:customStyle="1" w:styleId="ConsPlusTitle">
    <w:name w:val="ConsPlusTitle"/>
    <w:rsid w:val="000F6AC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0F6AC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10">
    <w:name w:val="Сетка таблицы1"/>
    <w:basedOn w:val="a1"/>
    <w:next w:val="ab"/>
    <w:uiPriority w:val="59"/>
    <w:rsid w:val="00FA5C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ts-text">
    <w:name w:val="rts-text"/>
    <w:basedOn w:val="a0"/>
    <w:rsid w:val="006A1AC6"/>
  </w:style>
  <w:style w:type="character" w:styleId="af0">
    <w:name w:val="Unresolved Mention"/>
    <w:basedOn w:val="a0"/>
    <w:uiPriority w:val="99"/>
    <w:semiHidden/>
    <w:unhideWhenUsed/>
    <w:rsid w:val="008B0C4A"/>
    <w:rPr>
      <w:color w:val="605E5C"/>
      <w:shd w:val="clear" w:color="auto" w:fill="E1DFDD"/>
    </w:rPr>
  </w:style>
  <w:style w:type="paragraph" w:customStyle="1" w:styleId="af1">
    <w:name w:val="Знак"/>
    <w:basedOn w:val="a"/>
    <w:rsid w:val="003725FD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766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5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4CC1D0-6481-4968-B8C0-0C07D3412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758</Words>
  <Characters>4324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Home</Company>
  <LinksUpToDate>false</LinksUpToDate>
  <CharactersWithSpaces>5072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АДМИНИСТРАЦИИ МУНИЦИПАЛЬНОГО РАЙОНА «АЛЕКСЕЕВСКИЙ РАЙОН И ГОРОД АЛЕКСЕЕВКА</dc:creator>
  <dc:description>Шаблон бланка</dc:description>
  <cp:lastModifiedBy>Tatyana Ushakova</cp:lastModifiedBy>
  <cp:revision>3</cp:revision>
  <cp:lastPrinted>2024-07-30T06:47:00Z</cp:lastPrinted>
  <dcterms:created xsi:type="dcterms:W3CDTF">2025-04-08T06:04:00Z</dcterms:created>
  <dcterms:modified xsi:type="dcterms:W3CDTF">2026-05-08T07:56:00Z</dcterms:modified>
</cp:coreProperties>
</file>